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712F6F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29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03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D67DD"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969F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4969F1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Упр.30,с.206, упр.33,208 (подготовиться к словарному диктанту)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4969F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571CE2" w:rsidRPr="006634EA" w:rsidRDefault="00036A45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И.А.Бунин «Помню – долгий зимний вечер» (подготовиться к выразительному чтению)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FC12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571CE2" w:rsidRPr="006634EA" w:rsidRDefault="00FC12DB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943(3), 941</w:t>
            </w:r>
          </w:p>
        </w:tc>
      </w:tr>
      <w:tr w:rsidR="001F1678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F1678" w:rsidRDefault="001F167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F1678" w:rsidRDefault="001F1678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стр. 86, ответить на вопросы, составить рецепт своего любимого блюда. 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B62CE5">
        <w:tc>
          <w:tcPr>
            <w:tcW w:w="2518" w:type="dxa"/>
            <w:shd w:val="clear" w:color="auto" w:fill="DBE5F1"/>
            <w:vAlign w:val="center"/>
          </w:tcPr>
          <w:p w:rsidR="001264F6" w:rsidRDefault="004008F1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264F6" w:rsidRDefault="004008F1" w:rsidP="004008F1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Теория. Гл.7,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 Стр. 204-205</w:t>
            </w:r>
          </w:p>
          <w:p w:rsidR="004008F1" w:rsidRDefault="004008F1" w:rsidP="004008F1">
            <w:pPr>
              <w:pStyle w:val="a4"/>
              <w:numPr>
                <w:ilvl w:val="0"/>
                <w:numId w:val="28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упр.27, упр.28 стр.205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4008F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17322C" w:rsidRDefault="004008F1" w:rsidP="004008F1">
            <w:pPr>
              <w:pStyle w:val="a4"/>
              <w:numPr>
                <w:ilvl w:val="0"/>
                <w:numId w:val="29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Устно: выразительное чтение. Н.Рубцов,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Аминадо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Стр.156-158.</w:t>
            </w:r>
          </w:p>
          <w:p w:rsidR="004008F1" w:rsidRPr="006634EA" w:rsidRDefault="004008F1" w:rsidP="004008F1">
            <w:pPr>
              <w:pStyle w:val="a4"/>
              <w:numPr>
                <w:ilvl w:val="0"/>
                <w:numId w:val="29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вопр.1, 3, 4,6 на стр.159. Объем: 1,5 стр.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4008F1" w:rsidRDefault="004008F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08F1">
              <w:rPr>
                <w:rFonts w:ascii="Times New Roman" w:hAnsi="Times New Roman"/>
                <w:b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7053" w:type="dxa"/>
            <w:vAlign w:val="center"/>
          </w:tcPr>
          <w:p w:rsidR="0017322C" w:rsidRDefault="004008F1" w:rsidP="004008F1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19, стр.132</w:t>
            </w:r>
          </w:p>
          <w:p w:rsidR="004008F1" w:rsidRPr="006634EA" w:rsidRDefault="004008F1" w:rsidP="004008F1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упр.178, стр.136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FC12DB" w:rsidRDefault="00FC12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C12DB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7322C" w:rsidRPr="006634EA" w:rsidRDefault="00FC12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 № 799, 801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36A45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036A45" w:rsidRPr="006634EA" w:rsidRDefault="00036A45" w:rsidP="00303FE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36A45" w:rsidRPr="006634EA" w:rsidRDefault="00036A45" w:rsidP="00303FE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Упр.30,с.206, упр.33,208 (подготовиться к словарному диктанту)</w:t>
            </w:r>
          </w:p>
        </w:tc>
      </w:tr>
      <w:tr w:rsidR="00036A45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036A45" w:rsidRPr="006634EA" w:rsidRDefault="00635DD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36A45" w:rsidRPr="00635DD7" w:rsidRDefault="00635DD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 p.90 </w:t>
            </w:r>
            <w:r>
              <w:rPr>
                <w:rFonts w:ascii="Times New Roman" w:hAnsi="Times New Roman"/>
                <w:sz w:val="24"/>
                <w:szCs w:val="24"/>
              </w:rPr>
              <w:t>вся</w:t>
            </w:r>
          </w:p>
        </w:tc>
      </w:tr>
      <w:tr w:rsidR="00FC12DB" w:rsidRPr="006634EA" w:rsidTr="00BA0475">
        <w:tc>
          <w:tcPr>
            <w:tcW w:w="2518" w:type="dxa"/>
            <w:shd w:val="clear" w:color="auto" w:fill="DBE5F1"/>
            <w:vAlign w:val="center"/>
          </w:tcPr>
          <w:p w:rsidR="00FC12DB" w:rsidRPr="006634EA" w:rsidRDefault="00FC12DB" w:rsidP="00303FE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FC12DB" w:rsidRPr="006634EA" w:rsidRDefault="00FC12DB" w:rsidP="00303FE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943(3), 941</w:t>
            </w:r>
          </w:p>
        </w:tc>
      </w:tr>
      <w:tr w:rsidR="00036A45" w:rsidRPr="006634EA" w:rsidTr="00BA0475">
        <w:tc>
          <w:tcPr>
            <w:tcW w:w="2518" w:type="dxa"/>
            <w:shd w:val="clear" w:color="auto" w:fill="DBE5F1"/>
            <w:vAlign w:val="center"/>
          </w:tcPr>
          <w:p w:rsidR="00036A45" w:rsidRPr="006634EA" w:rsidRDefault="00036A4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36A45" w:rsidRPr="006634EA" w:rsidRDefault="00036A4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36A45" w:rsidRPr="006634EA" w:rsidTr="00D23E27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036A45" w:rsidRPr="006634EA" w:rsidRDefault="00036A45" w:rsidP="00303FE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36A45" w:rsidRPr="006634EA" w:rsidRDefault="00036A45" w:rsidP="00303FE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Упр.30,с.206, упр.33,208 (подготовиться к словарному диктанту)</w:t>
            </w:r>
          </w:p>
        </w:tc>
      </w:tr>
      <w:tr w:rsidR="00036A45" w:rsidRPr="006634EA" w:rsidTr="00F35C41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036A45" w:rsidRPr="006634EA" w:rsidRDefault="00036A45" w:rsidP="00303FE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036A45" w:rsidRPr="006634EA" w:rsidRDefault="00036A45" w:rsidP="00303FE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И.А.Бунин «Помню – долгий зимний вечер» (подготовиться к выразительному чтению)</w:t>
            </w:r>
          </w:p>
        </w:tc>
      </w:tr>
      <w:tr w:rsidR="00036A45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036A45" w:rsidRPr="006634EA" w:rsidRDefault="00635DD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36A45" w:rsidRPr="006634EA" w:rsidRDefault="00635DD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 p.90 </w:t>
            </w:r>
            <w:r>
              <w:rPr>
                <w:rFonts w:ascii="Times New Roman" w:hAnsi="Times New Roman"/>
                <w:sz w:val="24"/>
                <w:szCs w:val="24"/>
              </w:rPr>
              <w:t>вся</w:t>
            </w: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86EFA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986EFA" w:rsidRPr="00062670" w:rsidRDefault="00986EFA" w:rsidP="00303F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267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986EFA" w:rsidRDefault="00986EFA" w:rsidP="00303FE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40, правила выучить, примеры разобрать. </w:t>
            </w:r>
          </w:p>
          <w:p w:rsidR="00986EFA" w:rsidRPr="006634EA" w:rsidRDefault="00986EFA" w:rsidP="00303FE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1124, 1125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756C" w:rsidRPr="006634EA" w:rsidTr="00736D1C">
        <w:tc>
          <w:tcPr>
            <w:tcW w:w="2518" w:type="dxa"/>
            <w:shd w:val="clear" w:color="auto" w:fill="DBE5F1"/>
            <w:vAlign w:val="center"/>
          </w:tcPr>
          <w:p w:rsidR="00F5756C" w:rsidRDefault="00F5756C" w:rsidP="00303FE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56C" w:rsidRPr="006634EA" w:rsidRDefault="00F5756C" w:rsidP="00303FE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F5756C" w:rsidRPr="006634EA" w:rsidRDefault="00F5756C" w:rsidP="00303FE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F5756C" w:rsidRPr="006634EA" w:rsidTr="00A56C12">
        <w:tc>
          <w:tcPr>
            <w:tcW w:w="2518" w:type="dxa"/>
            <w:shd w:val="clear" w:color="auto" w:fill="DBE5F1"/>
            <w:vAlign w:val="center"/>
          </w:tcPr>
          <w:p w:rsidR="00F5756C" w:rsidRPr="006634EA" w:rsidRDefault="00F5756C" w:rsidP="00303FE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F5756C" w:rsidRPr="006634EA" w:rsidRDefault="00F5756C" w:rsidP="00303FE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F5756C" w:rsidRPr="006634EA" w:rsidTr="00357FA4">
        <w:tc>
          <w:tcPr>
            <w:tcW w:w="2518" w:type="dxa"/>
            <w:shd w:val="clear" w:color="auto" w:fill="DBE5F1"/>
            <w:vAlign w:val="center"/>
          </w:tcPr>
          <w:p w:rsidR="00F5756C" w:rsidRPr="00323312" w:rsidRDefault="00F5756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5756C" w:rsidRPr="004008F1" w:rsidRDefault="00F5756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56C" w:rsidRPr="006634EA" w:rsidTr="00357FA4">
        <w:tc>
          <w:tcPr>
            <w:tcW w:w="2518" w:type="dxa"/>
            <w:shd w:val="clear" w:color="auto" w:fill="DBE5F1"/>
            <w:vAlign w:val="center"/>
          </w:tcPr>
          <w:p w:rsidR="00F5756C" w:rsidRPr="006634EA" w:rsidRDefault="00F5756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5756C" w:rsidRPr="006634EA" w:rsidRDefault="00F5756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56C" w:rsidRPr="006634EA" w:rsidTr="00357FA4">
        <w:tc>
          <w:tcPr>
            <w:tcW w:w="2518" w:type="dxa"/>
            <w:shd w:val="clear" w:color="auto" w:fill="DBE5F1"/>
            <w:vAlign w:val="center"/>
          </w:tcPr>
          <w:p w:rsidR="00F5756C" w:rsidRPr="006634EA" w:rsidRDefault="00F5756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5756C" w:rsidRPr="006634EA" w:rsidRDefault="00F5756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Default="000B2AB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56C" w:rsidRPr="006634EA" w:rsidRDefault="00F5756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6634EA" w:rsidRDefault="00F5756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F5756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5475F" w:rsidRPr="006634EA" w:rsidRDefault="00F5756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C73BC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50E91" w:rsidRPr="00C73BC5" w:rsidRDefault="00C73BC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73BC5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C73BC5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0626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26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7053" w:type="dxa"/>
          </w:tcPr>
          <w:p w:rsidR="00986EFA" w:rsidRDefault="00986EF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40, правила выучить, примеры разобрать. </w:t>
            </w:r>
          </w:p>
          <w:p w:rsidR="008D6559" w:rsidRPr="006634EA" w:rsidRDefault="00986EF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1124, 1125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8950AE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CB1A3E" w:rsidP="008950A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BC5" w:rsidRPr="006634EA" w:rsidTr="00303FE2">
        <w:tc>
          <w:tcPr>
            <w:tcW w:w="2518" w:type="dxa"/>
            <w:shd w:val="clear" w:color="auto" w:fill="DBE5F1"/>
            <w:vAlign w:val="center"/>
          </w:tcPr>
          <w:p w:rsidR="00C73BC5" w:rsidRPr="00E763C4" w:rsidRDefault="00C73BC5" w:rsidP="00303FE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C73BC5" w:rsidRPr="00C73BC5" w:rsidRDefault="00C73BC5" w:rsidP="00303FE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73BC5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C73BC5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B1A3E" w:rsidRPr="006634EA" w:rsidTr="008950AE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4270AE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265BF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AC15DB" w:rsidRPr="007F44D6" w:rsidRDefault="00C831F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№181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C6305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AC15DB" w:rsidRPr="006634EA" w:rsidRDefault="00C6305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20 читать, сделать конспект</w:t>
            </w:r>
            <w:r w:rsidR="004969F1">
              <w:rPr>
                <w:rFonts w:ascii="Times New Roman" w:hAnsi="Times New Roman"/>
                <w:sz w:val="24"/>
                <w:szCs w:val="24"/>
              </w:rPr>
              <w:t xml:space="preserve"> о Соборном уложении 1649г. – причины принятия, основные положения, введение крепостного права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1F167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AC15DB" w:rsidRPr="006634EA" w:rsidRDefault="001F167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П.35, 36 читать, пересказ</w:t>
            </w: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782369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F44D6" w:rsidRPr="007F44D6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265BF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F44D6" w:rsidRPr="006634EA" w:rsidRDefault="000E50C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Стр.225 №14, 15,18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4969F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7F44D6" w:rsidRPr="006634EA" w:rsidRDefault="004969F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20 читать, сделать конспект о Соборном уложении 1649г. – причины принятия, основные положения, введение крепостного права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4008F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родной язык</w:t>
            </w:r>
          </w:p>
        </w:tc>
        <w:tc>
          <w:tcPr>
            <w:tcW w:w="7053" w:type="dxa"/>
          </w:tcPr>
          <w:p w:rsidR="00CC63F2" w:rsidRDefault="004008F1" w:rsidP="004008F1">
            <w:pPr>
              <w:pStyle w:val="ac"/>
              <w:numPr>
                <w:ilvl w:val="0"/>
                <w:numId w:val="31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17, стр.103</w:t>
            </w:r>
          </w:p>
          <w:p w:rsidR="004008F1" w:rsidRPr="004008F1" w:rsidRDefault="004008F1" w:rsidP="004008F1">
            <w:pPr>
              <w:pStyle w:val="ac"/>
              <w:numPr>
                <w:ilvl w:val="0"/>
                <w:numId w:val="31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упр.154, стр.106</w:t>
            </w:r>
          </w:p>
        </w:tc>
      </w:tr>
      <w:tr w:rsidR="004008F1" w:rsidRPr="006634EA" w:rsidTr="00FB32AB">
        <w:tc>
          <w:tcPr>
            <w:tcW w:w="2552" w:type="dxa"/>
            <w:shd w:val="clear" w:color="auto" w:fill="DBE5F1"/>
            <w:vAlign w:val="center"/>
          </w:tcPr>
          <w:p w:rsidR="004008F1" w:rsidRPr="006634EA" w:rsidRDefault="004008F1" w:rsidP="001107B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4008F1" w:rsidRPr="006634EA" w:rsidRDefault="004008F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8F1" w:rsidRPr="006634EA" w:rsidTr="00FB32AB">
        <w:tc>
          <w:tcPr>
            <w:tcW w:w="2552" w:type="dxa"/>
            <w:shd w:val="clear" w:color="auto" w:fill="DBE5F1"/>
            <w:vAlign w:val="center"/>
          </w:tcPr>
          <w:p w:rsidR="004008F1" w:rsidRPr="006634EA" w:rsidRDefault="004008F1" w:rsidP="001107B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4008F1" w:rsidRPr="006634EA" w:rsidRDefault="004969F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20 читать, сделать конспект о Соборном уложении 1649г. – причины принятия, основные положения, введение крепостного права</w:t>
            </w:r>
          </w:p>
        </w:tc>
      </w:tr>
      <w:tr w:rsidR="004008F1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4008F1" w:rsidRPr="006634EA" w:rsidRDefault="00265BFD" w:rsidP="001107B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4008F1" w:rsidRPr="006634EA" w:rsidRDefault="000E50C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Стр.225 №14, 15,18</w:t>
            </w:r>
          </w:p>
        </w:tc>
      </w:tr>
      <w:tr w:rsidR="001F1678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1F1678" w:rsidRDefault="001F1678" w:rsidP="001107B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1F1678" w:rsidRDefault="001F167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П.35, 36 читать, пересказ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4E7101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4E7101" w:rsidP="004E710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Стр.323-324 (выучить таблицу), упр.19,20 (по заданию</w:t>
            </w:r>
            <w:r w:rsidR="00E11082">
              <w:rPr>
                <w:rFonts w:ascii="Times New Roman" w:hAnsi="Times New Roman"/>
                <w:sz w:val="24"/>
                <w:szCs w:val="24"/>
              </w:rPr>
              <w:t>, орфограммы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обозначить, чем выражено подлежащее в каждом предложении), выписать по 2 примера с/с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типом связи «управление», «примыкание», «согласование».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4969F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FC1C4C" w:rsidRPr="006634EA" w:rsidRDefault="00C80C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69F1">
              <w:rPr>
                <w:rFonts w:ascii="Agency FB" w:hAnsi="Agency FB"/>
                <w:sz w:val="24"/>
                <w:szCs w:val="24"/>
              </w:rPr>
              <w:t>§</w:t>
            </w:r>
            <w:r w:rsidR="004969F1">
              <w:rPr>
                <w:rFonts w:ascii="Times New Roman" w:hAnsi="Times New Roman"/>
                <w:sz w:val="24"/>
                <w:szCs w:val="24"/>
              </w:rPr>
              <w:t>20 читать, сделать конспект о Соборном уложении 1649г. – причины принятия, основные положения, введение крепостного права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0245E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C63F2" w:rsidRPr="006634EA" w:rsidRDefault="000245E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задач в группе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ab/>
      </w: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976AE7" w:rsidRDefault="00976AE7" w:rsidP="00976AE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урок</w:t>
            </w:r>
          </w:p>
          <w:p w:rsidR="00B5475F" w:rsidRPr="006634EA" w:rsidRDefault="00976AE7" w:rsidP="00976AE7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(подготовка к ГИА)</w:t>
            </w:r>
          </w:p>
        </w:tc>
        <w:tc>
          <w:tcPr>
            <w:tcW w:w="7053" w:type="dxa"/>
          </w:tcPr>
          <w:p w:rsidR="00B5475F" w:rsidRPr="006634EA" w:rsidRDefault="00976AE7" w:rsidP="00976AE7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проверочной работе (задание 4,5 ОГЭ по русскому языку), повторить правописание корней слов и приставок;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976AE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4FB8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8B5029" w:rsidRDefault="00DF4FB8" w:rsidP="00DF4FB8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тестовой работе по комедии Н.В. Гоголя «Ревизор» (содержание произведения);</w:t>
            </w:r>
          </w:p>
          <w:p w:rsidR="00DF4FB8" w:rsidRDefault="00DF4FB8" w:rsidP="00DF4FB8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защите группового проекта по тексту (характеристика персонажа на виртуальной доске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Padlet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B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подробные разъяснения отправлены через классного руководителя и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»);</w:t>
            </w:r>
          </w:p>
          <w:p w:rsidR="00DF4FB8" w:rsidRPr="006634EA" w:rsidRDefault="00DF4FB8" w:rsidP="00DF4FB8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в тетради  ответить на вопросы  «РЧЗ» № 1-2, 5 (развернутое высказывание), составить характеристику Хлестакова по плану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см.д.з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29.03.)</w:t>
            </w:r>
          </w:p>
        </w:tc>
      </w:tr>
      <w:tr w:rsidR="00F5756C" w:rsidRPr="006634EA" w:rsidTr="00303FE2">
        <w:tc>
          <w:tcPr>
            <w:tcW w:w="2518" w:type="dxa"/>
            <w:shd w:val="clear" w:color="auto" w:fill="DBE5F1"/>
            <w:vAlign w:val="center"/>
          </w:tcPr>
          <w:p w:rsidR="00F5756C" w:rsidRPr="006634EA" w:rsidRDefault="00F5756C" w:rsidP="00303F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F5756C" w:rsidRPr="006634EA" w:rsidRDefault="00F5756C" w:rsidP="00303FE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61- конспект, ответы на вопрос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письменно, упр.43- письменно, задание 1- реферат или презентация (по желанию),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Зачем нужно магнитное поле планетам (по желанию- прочитать)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245E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5475F" w:rsidRPr="006634EA" w:rsidRDefault="000245E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заданий в группе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1F167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FC2B23" w:rsidRPr="006634EA" w:rsidRDefault="001F167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 краткий конспект (выписать все определения, уравнения всех реакций, схему 6)</w:t>
            </w: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F5756C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F5756C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61- конспект, ответы на вопрос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письменно, упр.43- письменно, задание 1- реферат или презентация (по желанию),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Зачем нужно магнитное поле планетам (по желанию- прочитать)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F5756C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43891" w:rsidRPr="006634EA" w:rsidRDefault="00F5756C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0619C8" w:rsidRPr="006634EA" w:rsidTr="008E71C6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F5756C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0619C8" w:rsidRPr="006634EA" w:rsidRDefault="00F5756C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1F1678" w:rsidRPr="006634EA" w:rsidTr="000405E2">
        <w:tc>
          <w:tcPr>
            <w:tcW w:w="2518" w:type="dxa"/>
            <w:shd w:val="clear" w:color="auto" w:fill="DBE5F1"/>
            <w:vAlign w:val="center"/>
          </w:tcPr>
          <w:p w:rsidR="001F1678" w:rsidRPr="006634EA" w:rsidRDefault="001F1678" w:rsidP="00303F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1F1678" w:rsidRPr="006634EA" w:rsidRDefault="001F1678" w:rsidP="00303FE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 краткий конспект (выписать все определения, уравнения всех реакций, схему 6)</w:t>
            </w:r>
          </w:p>
        </w:tc>
      </w:tr>
      <w:tr w:rsidR="001F1678" w:rsidRPr="006634EA" w:rsidTr="009C523F">
        <w:tc>
          <w:tcPr>
            <w:tcW w:w="2518" w:type="dxa"/>
            <w:shd w:val="clear" w:color="auto" w:fill="DBE5F1"/>
            <w:vAlign w:val="center"/>
          </w:tcPr>
          <w:p w:rsidR="001F1678" w:rsidRPr="006634EA" w:rsidRDefault="001F167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F1678" w:rsidRPr="006634EA" w:rsidRDefault="001F167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756C" w:rsidRPr="006634EA" w:rsidTr="00303FE2">
        <w:tc>
          <w:tcPr>
            <w:tcW w:w="2518" w:type="dxa"/>
            <w:shd w:val="clear" w:color="auto" w:fill="DBE5F1"/>
            <w:vAlign w:val="center"/>
          </w:tcPr>
          <w:p w:rsidR="00F5756C" w:rsidRPr="006634EA" w:rsidRDefault="00F5756C" w:rsidP="00303F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F5756C" w:rsidRPr="006634EA" w:rsidRDefault="00F5756C" w:rsidP="00303FE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61- конспект, ответы на вопрос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письменно, упр.43- письменно, задание 1- реферат или презентация (по желанию),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Зачем нужно магнитное поле планетам (по желанию- прочитать)</w:t>
            </w:r>
          </w:p>
        </w:tc>
      </w:tr>
      <w:tr w:rsidR="001F1678" w:rsidRPr="006634EA" w:rsidTr="00391D1C">
        <w:tc>
          <w:tcPr>
            <w:tcW w:w="2518" w:type="dxa"/>
            <w:shd w:val="clear" w:color="auto" w:fill="DBE5F1"/>
            <w:vAlign w:val="center"/>
          </w:tcPr>
          <w:p w:rsidR="001F1678" w:rsidRPr="006634EA" w:rsidRDefault="001F1678" w:rsidP="00303F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1F1678" w:rsidRPr="006634EA" w:rsidRDefault="001F1678" w:rsidP="00303FE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 краткий конспект (выписать все определения, уравнения всех реакций, схему 6)</w:t>
            </w:r>
          </w:p>
        </w:tc>
      </w:tr>
      <w:tr w:rsidR="001F1678" w:rsidRPr="006634EA" w:rsidTr="006301AB">
        <w:tc>
          <w:tcPr>
            <w:tcW w:w="2518" w:type="dxa"/>
            <w:shd w:val="clear" w:color="auto" w:fill="DBE5F1"/>
            <w:vAlign w:val="center"/>
          </w:tcPr>
          <w:p w:rsidR="001F1678" w:rsidRPr="006634EA" w:rsidRDefault="001F1678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F1678" w:rsidRPr="006634EA" w:rsidRDefault="001F1678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78" w:rsidRPr="006634EA" w:rsidTr="00C95DDF">
        <w:tc>
          <w:tcPr>
            <w:tcW w:w="2518" w:type="dxa"/>
            <w:shd w:val="clear" w:color="auto" w:fill="DBE5F1"/>
          </w:tcPr>
          <w:p w:rsidR="001F1678" w:rsidRPr="006634EA" w:rsidRDefault="001F1678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F1678" w:rsidRPr="006634EA" w:rsidRDefault="001F1678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78" w:rsidRPr="006634EA" w:rsidTr="00AD79CB">
        <w:tc>
          <w:tcPr>
            <w:tcW w:w="2518" w:type="dxa"/>
            <w:shd w:val="clear" w:color="auto" w:fill="DBE5F1"/>
          </w:tcPr>
          <w:p w:rsidR="001F1678" w:rsidRPr="006634EA" w:rsidRDefault="001F1678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F1678" w:rsidRPr="006634EA" w:rsidRDefault="001F1678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756C" w:rsidRPr="006634EA" w:rsidTr="00303FE2">
        <w:tc>
          <w:tcPr>
            <w:tcW w:w="2518" w:type="dxa"/>
            <w:shd w:val="clear" w:color="auto" w:fill="DBE5F1"/>
            <w:vAlign w:val="center"/>
          </w:tcPr>
          <w:p w:rsidR="00F5756C" w:rsidRPr="006634EA" w:rsidRDefault="00F5756C" w:rsidP="00303F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F5756C" w:rsidRPr="006634EA" w:rsidRDefault="00F5756C" w:rsidP="00303FE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61- конспект, ответы на вопрос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письменно, упр.43- письменно, задание 1- реферат или презентация (по желанию),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Зачем нужно магнитное поле планетам (по желанию- прочитать)</w:t>
            </w:r>
          </w:p>
        </w:tc>
      </w:tr>
      <w:tr w:rsidR="000245E8" w:rsidRPr="006634EA" w:rsidTr="00391D1C">
        <w:tc>
          <w:tcPr>
            <w:tcW w:w="2518" w:type="dxa"/>
            <w:shd w:val="clear" w:color="auto" w:fill="DBE5F1"/>
            <w:vAlign w:val="center"/>
          </w:tcPr>
          <w:p w:rsidR="000245E8" w:rsidRPr="006634EA" w:rsidRDefault="000245E8" w:rsidP="00303F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0245E8" w:rsidRPr="006634EA" w:rsidRDefault="000245E8" w:rsidP="00303FE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</w:p>
        </w:tc>
      </w:tr>
      <w:tr w:rsidR="001F1678" w:rsidRPr="006634EA" w:rsidTr="0019173A">
        <w:tc>
          <w:tcPr>
            <w:tcW w:w="2518" w:type="dxa"/>
            <w:shd w:val="clear" w:color="auto" w:fill="DBE5F1"/>
            <w:vAlign w:val="center"/>
          </w:tcPr>
          <w:p w:rsidR="001F1678" w:rsidRPr="006634EA" w:rsidRDefault="001F1678" w:rsidP="00303F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1F1678" w:rsidRPr="006634EA" w:rsidRDefault="001F1678" w:rsidP="00303FE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 краткий конспект (выписать все определения, уравнения всех реакций, схему 6)</w:t>
            </w:r>
          </w:p>
        </w:tc>
      </w:tr>
      <w:tr w:rsidR="001F1678" w:rsidRPr="006634EA" w:rsidTr="00AD79CB">
        <w:tc>
          <w:tcPr>
            <w:tcW w:w="2518" w:type="dxa"/>
            <w:shd w:val="clear" w:color="auto" w:fill="DBE5F1"/>
          </w:tcPr>
          <w:p w:rsidR="001F1678" w:rsidRPr="006634EA" w:rsidRDefault="001F1678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F1678" w:rsidRPr="006634EA" w:rsidRDefault="001F1678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78" w:rsidRPr="006634EA" w:rsidTr="0029590D">
        <w:tc>
          <w:tcPr>
            <w:tcW w:w="2518" w:type="dxa"/>
            <w:shd w:val="clear" w:color="auto" w:fill="DBE5F1"/>
            <w:vAlign w:val="center"/>
          </w:tcPr>
          <w:p w:rsidR="001F1678" w:rsidRPr="006634EA" w:rsidRDefault="001F167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F1678" w:rsidRPr="006634EA" w:rsidRDefault="001F167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78" w:rsidRPr="006634EA" w:rsidTr="009C523F">
        <w:tc>
          <w:tcPr>
            <w:tcW w:w="2518" w:type="dxa"/>
            <w:shd w:val="clear" w:color="auto" w:fill="DBE5F1"/>
            <w:vAlign w:val="center"/>
          </w:tcPr>
          <w:p w:rsidR="001F1678" w:rsidRPr="006634EA" w:rsidRDefault="001F167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F1678" w:rsidRPr="006634EA" w:rsidRDefault="001F167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A721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931ED" w:rsidRPr="006634EA" w:rsidRDefault="00EA7213" w:rsidP="00EA7213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проверочной работе (№№2-3 ОГЭ, решаем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варианты 7-14 в сборнике);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C12D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Геометрия </w:t>
            </w:r>
          </w:p>
        </w:tc>
        <w:tc>
          <w:tcPr>
            <w:tcW w:w="7053" w:type="dxa"/>
          </w:tcPr>
          <w:p w:rsidR="00936856" w:rsidRPr="00CC5CA6" w:rsidRDefault="00FC12D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Яклассе</w:t>
            </w:r>
            <w:proofErr w:type="spellEnd"/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130B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6634EA" w:rsidRDefault="00E130B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44-45 Тема «Урал», контурные карты до «Урала» жду все на сдачу.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73BC5" w:rsidRPr="006634EA" w:rsidTr="00C73BC5">
        <w:tc>
          <w:tcPr>
            <w:tcW w:w="2518" w:type="dxa"/>
            <w:shd w:val="clear" w:color="auto" w:fill="DBE5F1"/>
            <w:vAlign w:val="center"/>
          </w:tcPr>
          <w:p w:rsidR="00C73BC5" w:rsidRPr="00E763C4" w:rsidRDefault="00C73BC5" w:rsidP="00303FE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C73BC5" w:rsidRPr="00C73BC5" w:rsidRDefault="00C73BC5" w:rsidP="00303FE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73BC5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C73BC5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E130B6" w:rsidRPr="00883A5B" w:rsidTr="00C73BC5">
        <w:tc>
          <w:tcPr>
            <w:tcW w:w="2518" w:type="dxa"/>
            <w:shd w:val="clear" w:color="auto" w:fill="DBE5F1"/>
            <w:vAlign w:val="center"/>
          </w:tcPr>
          <w:p w:rsidR="00E130B6" w:rsidRPr="006634EA" w:rsidRDefault="00E130B6" w:rsidP="00303F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E130B6" w:rsidRPr="006634EA" w:rsidRDefault="00E130B6" w:rsidP="00303FE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44-45 Тема «Урал», контурные карты до «Урала» жду все на сдачу.</w:t>
            </w:r>
          </w:p>
        </w:tc>
      </w:tr>
      <w:tr w:rsidR="00936856" w:rsidRPr="009F297F" w:rsidTr="00C73BC5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C73BC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73BC5" w:rsidRPr="006634EA" w:rsidTr="00303FE2">
        <w:tc>
          <w:tcPr>
            <w:tcW w:w="2518" w:type="dxa"/>
            <w:shd w:val="clear" w:color="auto" w:fill="DBE5F1"/>
            <w:vAlign w:val="center"/>
          </w:tcPr>
          <w:p w:rsidR="00C73BC5" w:rsidRPr="00E763C4" w:rsidRDefault="00C73BC5" w:rsidP="00303FE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C73BC5" w:rsidRPr="00C73BC5" w:rsidRDefault="00C73BC5" w:rsidP="00303FE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73BC5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C73BC5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E130B6" w:rsidRPr="006634EA" w:rsidTr="00F108A2">
        <w:tc>
          <w:tcPr>
            <w:tcW w:w="2518" w:type="dxa"/>
            <w:shd w:val="clear" w:color="auto" w:fill="DBE5F1"/>
            <w:vAlign w:val="center"/>
          </w:tcPr>
          <w:p w:rsidR="00E130B6" w:rsidRPr="006634EA" w:rsidRDefault="00E130B6" w:rsidP="00303F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E130B6" w:rsidRPr="006634EA" w:rsidRDefault="00E130B6" w:rsidP="00303FE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44-45 Тема «Урал», контурные карты до «Урала» жду все на сдачу.</w:t>
            </w:r>
          </w:p>
        </w:tc>
      </w:tr>
      <w:tr w:rsidR="005951D7" w:rsidRPr="00883A5B" w:rsidTr="00C73BC5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571C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5951D7" w:rsidRPr="006634EA" w:rsidRDefault="005951D7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D7" w:rsidRPr="00883A5B" w:rsidTr="00C73BC5">
        <w:tc>
          <w:tcPr>
            <w:tcW w:w="2518" w:type="dxa"/>
            <w:shd w:val="clear" w:color="auto" w:fill="DBE5F1"/>
            <w:vAlign w:val="center"/>
          </w:tcPr>
          <w:p w:rsidR="005951D7" w:rsidRPr="00883A5B" w:rsidRDefault="005951D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883A5B" w:rsidRDefault="005951D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D7" w:rsidRPr="00883A5B" w:rsidTr="00C73BC5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6634EA" w:rsidRDefault="005951D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4295" w:rsidRPr="00936856" w:rsidTr="00C73BC5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B071E2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CB4295" w:rsidRDefault="00B071E2" w:rsidP="00B071E2">
            <w:pPr>
              <w:pStyle w:val="a4"/>
              <w:numPr>
                <w:ilvl w:val="0"/>
                <w:numId w:val="32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гл.4,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2. Стр. 340. Теория: стр.341-343</w:t>
            </w:r>
          </w:p>
          <w:p w:rsidR="00B071E2" w:rsidRPr="006634EA" w:rsidRDefault="00B071E2" w:rsidP="00B071E2">
            <w:pPr>
              <w:pStyle w:val="a4"/>
              <w:numPr>
                <w:ilvl w:val="0"/>
                <w:numId w:val="32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упр.9 (задание1), стр.345</w:t>
            </w:r>
          </w:p>
        </w:tc>
      </w:tr>
      <w:tr w:rsidR="00C73BC5" w:rsidRPr="006634EA" w:rsidTr="00C73BC5">
        <w:tc>
          <w:tcPr>
            <w:tcW w:w="2518" w:type="dxa"/>
            <w:shd w:val="clear" w:color="auto" w:fill="DBE5F1"/>
            <w:vAlign w:val="center"/>
          </w:tcPr>
          <w:p w:rsidR="00C73BC5" w:rsidRPr="00E763C4" w:rsidRDefault="00C73BC5" w:rsidP="00303FE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C73BC5" w:rsidRPr="00C73BC5" w:rsidRDefault="00C73BC5" w:rsidP="00303FE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73BC5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C73BC5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B4295" w:rsidRPr="00F97C87" w:rsidTr="00C73BC5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6634EA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C73B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4295" w:rsidRPr="006634EA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5" w:rsidRPr="005A2E44" w:rsidRDefault="00CB4295" w:rsidP="00DF13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C73BC5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6634EA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C73BC5">
        <w:tc>
          <w:tcPr>
            <w:tcW w:w="2518" w:type="dxa"/>
            <w:shd w:val="clear" w:color="auto" w:fill="DBE5F1"/>
            <w:vAlign w:val="center"/>
          </w:tcPr>
          <w:p w:rsidR="00CB4295" w:rsidRPr="00245340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245340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51D7" w:rsidRPr="00883A5B" w:rsidTr="00C73BC5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183A4E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15041" w:rsidRDefault="00B15041" w:rsidP="00B15041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проверочной работе (№№2-3 ОГЭ, решаем варианты 7-14 в сборнике);</w:t>
            </w:r>
          </w:p>
          <w:p w:rsidR="00B15041" w:rsidRDefault="00B15041" w:rsidP="00B15041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«БСП»: </w:t>
            </w:r>
          </w:p>
          <w:p w:rsidR="00B15041" w:rsidRPr="00B51C17" w:rsidRDefault="00B15041" w:rsidP="00B15041">
            <w:pPr>
              <w:pStyle w:val="a4"/>
              <w:spacing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A7D8C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https://www.youtube.com/watch?v=elBeIdg7MJ4</w:t>
              </w:r>
            </w:hyperlink>
          </w:p>
          <w:p w:rsidR="00B15041" w:rsidRPr="00B51C17" w:rsidRDefault="00B15041" w:rsidP="00B15041">
            <w:pPr>
              <w:pStyle w:val="a4"/>
              <w:spacing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A7D8C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https://www.youtube.com/watch?v=XQzm5AH-CaI</w:t>
              </w:r>
            </w:hyperlink>
          </w:p>
          <w:p w:rsidR="00B15041" w:rsidRDefault="00B15041" w:rsidP="00B15041">
            <w:pPr>
              <w:pStyle w:val="a4"/>
              <w:tabs>
                <w:tab w:val="right" w:pos="6837"/>
              </w:tabs>
              <w:spacing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познакомиться с материалом на стр. 369-370;         </w:t>
            </w:r>
            <w:bookmarkEnd w:id="0"/>
          </w:p>
          <w:p w:rsidR="00183A4E" w:rsidRPr="006634EA" w:rsidRDefault="00B15041" w:rsidP="00B15041">
            <w:pPr>
              <w:pStyle w:val="a4"/>
              <w:tabs>
                <w:tab w:val="right" w:pos="6837"/>
              </w:tabs>
              <w:spacing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Тренировочная работа на платформе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(на оценку – до.2.04.22)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183A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951D7" w:rsidRPr="00883A5B" w:rsidTr="00C73BC5">
        <w:tc>
          <w:tcPr>
            <w:tcW w:w="2518" w:type="dxa"/>
            <w:shd w:val="clear" w:color="auto" w:fill="DBE5F1"/>
            <w:vAlign w:val="center"/>
          </w:tcPr>
          <w:p w:rsidR="005951D7" w:rsidRDefault="00635DD7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951D7" w:rsidRPr="00635DD7" w:rsidRDefault="00635DD7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p.107 ex13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C73BC5" w:rsidRPr="006634EA" w:rsidTr="00C73BC5">
        <w:tc>
          <w:tcPr>
            <w:tcW w:w="2518" w:type="dxa"/>
            <w:shd w:val="clear" w:color="auto" w:fill="DBE5F1"/>
            <w:vAlign w:val="center"/>
          </w:tcPr>
          <w:p w:rsidR="00C73BC5" w:rsidRPr="00E763C4" w:rsidRDefault="00C73BC5" w:rsidP="00303FE2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C73BC5" w:rsidRPr="00C73BC5" w:rsidRDefault="00C73BC5" w:rsidP="00303FE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73BC5"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 w:rsidRPr="00C73BC5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5951D7" w:rsidRPr="00883A5B" w:rsidTr="00C73BC5">
        <w:tc>
          <w:tcPr>
            <w:tcW w:w="2518" w:type="dxa"/>
            <w:shd w:val="clear" w:color="auto" w:fill="DBE5F1"/>
            <w:vAlign w:val="center"/>
          </w:tcPr>
          <w:p w:rsidR="005951D7" w:rsidRDefault="005951D7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Default="005951D7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6719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936856" w:rsidRPr="006634EA" w:rsidRDefault="0036719F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32, прописать в тетради характеристику культурной жизни данного периода темы. 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35DD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Default="00635DD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635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35DD7">
              <w:rPr>
                <w:rFonts w:ascii="Times New Roman" w:hAnsi="Times New Roman"/>
                <w:sz w:val="24"/>
                <w:szCs w:val="24"/>
              </w:rPr>
              <w:t xml:space="preserve">.73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35DD7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пересказ</w:t>
            </w:r>
            <w:r w:rsidRPr="00635D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35DD7">
              <w:rPr>
                <w:rFonts w:ascii="Times New Roman" w:hAnsi="Times New Roman"/>
                <w:sz w:val="24"/>
                <w:szCs w:val="24"/>
              </w:rPr>
              <w:t xml:space="preserve">.74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35DD7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описание картинки</w:t>
            </w:r>
          </w:p>
          <w:p w:rsidR="002D0957" w:rsidRPr="00635DD7" w:rsidRDefault="002D095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C12D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FC12D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992, 993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5756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7053" w:type="dxa"/>
          </w:tcPr>
          <w:p w:rsidR="00936856" w:rsidRPr="006634EA" w:rsidRDefault="00F5756C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6719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7053" w:type="dxa"/>
          </w:tcPr>
          <w:p w:rsidR="00936856" w:rsidRPr="00F97C87" w:rsidRDefault="0036719F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27, прописать в тетради советско-американские отношения и кратко Карибский кризис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73BC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936856" w:rsidRPr="00C73BC5" w:rsidRDefault="00C73BC5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231,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248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174" w:rsidRDefault="00C53174" w:rsidP="00C5317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53174" w:rsidRPr="006634EA" w:rsidTr="00303FE2">
        <w:tc>
          <w:tcPr>
            <w:tcW w:w="2518" w:type="dxa"/>
            <w:shd w:val="clear" w:color="auto" w:fill="DBE5F1"/>
            <w:vAlign w:val="center"/>
          </w:tcPr>
          <w:p w:rsidR="00C53174" w:rsidRPr="006634EA" w:rsidRDefault="00C53174" w:rsidP="00303F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C53174" w:rsidRPr="006634EA" w:rsidRDefault="00C53174" w:rsidP="00C53174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Написать сочинение в формате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«Каждый ли человек может испытывать муки совести?» (в качестве одного из аргументов использовать роман Ф.М.Достоевского «Преступление и наказание»). Тетради с сочинениями принести завтра.</w:t>
            </w:r>
          </w:p>
        </w:tc>
      </w:tr>
      <w:tr w:rsidR="0036719F" w:rsidRPr="006634EA" w:rsidTr="00303FE2">
        <w:tc>
          <w:tcPr>
            <w:tcW w:w="2518" w:type="dxa"/>
            <w:shd w:val="clear" w:color="auto" w:fill="DBE5F1"/>
            <w:vAlign w:val="center"/>
          </w:tcPr>
          <w:p w:rsidR="0036719F" w:rsidRPr="006634EA" w:rsidRDefault="0036719F" w:rsidP="00303F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36719F" w:rsidRPr="00F97C87" w:rsidRDefault="0036719F" w:rsidP="00303FE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27, прописать в тетради советско-американские отношения и кратко Карибский кризис</w:t>
            </w:r>
          </w:p>
        </w:tc>
      </w:tr>
      <w:tr w:rsidR="0036719F" w:rsidRPr="006634EA" w:rsidTr="00303FE2">
        <w:tc>
          <w:tcPr>
            <w:tcW w:w="2518" w:type="dxa"/>
            <w:shd w:val="clear" w:color="auto" w:fill="DBE5F1"/>
            <w:vAlign w:val="center"/>
          </w:tcPr>
          <w:p w:rsidR="0036719F" w:rsidRPr="00C73BC5" w:rsidRDefault="00C73BC5" w:rsidP="00303F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36719F" w:rsidRPr="006634EA" w:rsidRDefault="00C73BC5" w:rsidP="00303FE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231,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248</w:t>
            </w:r>
          </w:p>
        </w:tc>
      </w:tr>
      <w:tr w:rsidR="0036719F" w:rsidRPr="006634EA" w:rsidTr="00303FE2">
        <w:tc>
          <w:tcPr>
            <w:tcW w:w="2518" w:type="dxa"/>
            <w:shd w:val="clear" w:color="auto" w:fill="DBE5F1"/>
            <w:vAlign w:val="center"/>
          </w:tcPr>
          <w:p w:rsidR="0036719F" w:rsidRPr="006634EA" w:rsidRDefault="001F1678" w:rsidP="00303F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36719F" w:rsidRPr="006634EA" w:rsidRDefault="001F1678" w:rsidP="00303FE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107,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8-12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35DD7" w:rsidRDefault="00635DD7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3962" w:rsidRPr="00656DA9" w:rsidRDefault="00903962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008F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36856" w:rsidRPr="006634EA" w:rsidRDefault="004008F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о войне. Письменно: конспект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стр.230-234; 249-250.  Объем: 2 стр.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008F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936856" w:rsidRPr="006634EA" w:rsidRDefault="004008F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Лагерная проза. А.Солженицын. Рассказ «Один день Ивана Денисовича». Прочитать.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вз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ять с собой на урок.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1A07"/>
    <w:multiLevelType w:val="hybridMultilevel"/>
    <w:tmpl w:val="7F84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50AA6"/>
    <w:multiLevelType w:val="hybridMultilevel"/>
    <w:tmpl w:val="7082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004BC"/>
    <w:multiLevelType w:val="hybridMultilevel"/>
    <w:tmpl w:val="C5D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06708"/>
    <w:multiLevelType w:val="hybridMultilevel"/>
    <w:tmpl w:val="7A7E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82EDA"/>
    <w:multiLevelType w:val="hybridMultilevel"/>
    <w:tmpl w:val="20305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E116B"/>
    <w:multiLevelType w:val="hybridMultilevel"/>
    <w:tmpl w:val="AB0A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30B0D"/>
    <w:multiLevelType w:val="hybridMultilevel"/>
    <w:tmpl w:val="6EBA7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14"/>
  </w:num>
  <w:num w:numId="5">
    <w:abstractNumId w:val="3"/>
  </w:num>
  <w:num w:numId="6">
    <w:abstractNumId w:val="11"/>
  </w:num>
  <w:num w:numId="7">
    <w:abstractNumId w:val="31"/>
  </w:num>
  <w:num w:numId="8">
    <w:abstractNumId w:val="23"/>
  </w:num>
  <w:num w:numId="9">
    <w:abstractNumId w:val="1"/>
  </w:num>
  <w:num w:numId="10">
    <w:abstractNumId w:val="25"/>
  </w:num>
  <w:num w:numId="11">
    <w:abstractNumId w:val="9"/>
  </w:num>
  <w:num w:numId="12">
    <w:abstractNumId w:val="21"/>
  </w:num>
  <w:num w:numId="13">
    <w:abstractNumId w:val="17"/>
  </w:num>
  <w:num w:numId="14">
    <w:abstractNumId w:val="10"/>
  </w:num>
  <w:num w:numId="15">
    <w:abstractNumId w:val="8"/>
  </w:num>
  <w:num w:numId="16">
    <w:abstractNumId w:val="16"/>
  </w:num>
  <w:num w:numId="17">
    <w:abstractNumId w:val="0"/>
  </w:num>
  <w:num w:numId="18">
    <w:abstractNumId w:val="29"/>
  </w:num>
  <w:num w:numId="19">
    <w:abstractNumId w:val="6"/>
  </w:num>
  <w:num w:numId="20">
    <w:abstractNumId w:val="20"/>
  </w:num>
  <w:num w:numId="21">
    <w:abstractNumId w:val="22"/>
  </w:num>
  <w:num w:numId="22">
    <w:abstractNumId w:val="7"/>
  </w:num>
  <w:num w:numId="23">
    <w:abstractNumId w:val="15"/>
  </w:num>
  <w:num w:numId="24">
    <w:abstractNumId w:val="18"/>
  </w:num>
  <w:num w:numId="25">
    <w:abstractNumId w:val="5"/>
  </w:num>
  <w:num w:numId="26">
    <w:abstractNumId w:val="30"/>
  </w:num>
  <w:num w:numId="27">
    <w:abstractNumId w:val="27"/>
  </w:num>
  <w:num w:numId="28">
    <w:abstractNumId w:val="12"/>
  </w:num>
  <w:num w:numId="29">
    <w:abstractNumId w:val="2"/>
  </w:num>
  <w:num w:numId="30">
    <w:abstractNumId w:val="28"/>
  </w:num>
  <w:num w:numId="31">
    <w:abstractNumId w:val="19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5E8"/>
    <w:rsid w:val="00024615"/>
    <w:rsid w:val="00026BDF"/>
    <w:rsid w:val="00027469"/>
    <w:rsid w:val="00027623"/>
    <w:rsid w:val="0003441C"/>
    <w:rsid w:val="00034423"/>
    <w:rsid w:val="0003560C"/>
    <w:rsid w:val="00036A45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E50C5"/>
    <w:rsid w:val="000F0A80"/>
    <w:rsid w:val="000F29B6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3A4E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1678"/>
    <w:rsid w:val="001F267C"/>
    <w:rsid w:val="001F417D"/>
    <w:rsid w:val="002004CF"/>
    <w:rsid w:val="0020576A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5BFD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201D"/>
    <w:rsid w:val="002B3420"/>
    <w:rsid w:val="002B397B"/>
    <w:rsid w:val="002B4118"/>
    <w:rsid w:val="002C442B"/>
    <w:rsid w:val="002C6514"/>
    <w:rsid w:val="002C6BE9"/>
    <w:rsid w:val="002D0957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6719F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08F1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969F1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E7101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CE2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35DD7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2F6F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37B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76AE7"/>
    <w:rsid w:val="0098169C"/>
    <w:rsid w:val="00984957"/>
    <w:rsid w:val="00986EFA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1E2"/>
    <w:rsid w:val="00B07358"/>
    <w:rsid w:val="00B07C30"/>
    <w:rsid w:val="00B1039E"/>
    <w:rsid w:val="00B14AF0"/>
    <w:rsid w:val="00B15041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140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D67DD"/>
    <w:rsid w:val="00BE3022"/>
    <w:rsid w:val="00BE37DE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174"/>
    <w:rsid w:val="00C53C39"/>
    <w:rsid w:val="00C541B0"/>
    <w:rsid w:val="00C57C9D"/>
    <w:rsid w:val="00C6305B"/>
    <w:rsid w:val="00C64E9F"/>
    <w:rsid w:val="00C73BC5"/>
    <w:rsid w:val="00C74F3E"/>
    <w:rsid w:val="00C75437"/>
    <w:rsid w:val="00C80C1C"/>
    <w:rsid w:val="00C82A39"/>
    <w:rsid w:val="00C831FA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4FB8"/>
    <w:rsid w:val="00DF7A60"/>
    <w:rsid w:val="00E00FDC"/>
    <w:rsid w:val="00E01CB3"/>
    <w:rsid w:val="00E02C1B"/>
    <w:rsid w:val="00E11082"/>
    <w:rsid w:val="00E11118"/>
    <w:rsid w:val="00E12AC1"/>
    <w:rsid w:val="00E12CFB"/>
    <w:rsid w:val="00E130B6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A7213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0EF7"/>
    <w:rsid w:val="00F1453E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5756C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2DB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styleId="ae">
    <w:name w:val="Hyperlink"/>
    <w:basedOn w:val="a0"/>
    <w:uiPriority w:val="99"/>
    <w:unhideWhenUsed/>
    <w:rsid w:val="00183A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Qzm5AH-C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lBeIdg7MJ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8272-E010-4E76-9F4D-64676E0C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341</cp:revision>
  <dcterms:created xsi:type="dcterms:W3CDTF">2017-10-25T09:25:00Z</dcterms:created>
  <dcterms:modified xsi:type="dcterms:W3CDTF">2022-03-29T08:18:00Z</dcterms:modified>
</cp:coreProperties>
</file>